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73" w:rsidRDefault="00E64D73" w:rsidP="00E64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сказка – лучший друг</w:t>
      </w:r>
      <w:r w:rsidRPr="00E64D73">
        <w:rPr>
          <w:rFonts w:ascii="Times New Roman" w:hAnsi="Times New Roman" w:cs="Times New Roman"/>
          <w:b/>
          <w:sz w:val="28"/>
          <w:szCs w:val="28"/>
        </w:rPr>
        <w:t>.</w:t>
      </w: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4D73">
        <w:rPr>
          <w:color w:val="000000"/>
          <w:sz w:val="28"/>
          <w:szCs w:val="28"/>
        </w:rPr>
        <w:t> «Мы с хорошей сказкой неразлучны,</w:t>
      </w: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4D73">
        <w:rPr>
          <w:color w:val="000000"/>
          <w:sz w:val="28"/>
          <w:szCs w:val="28"/>
        </w:rPr>
        <w:t>Ну, а песен в сказке – до небес!</w:t>
      </w: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4D73">
        <w:rPr>
          <w:color w:val="000000"/>
          <w:sz w:val="28"/>
          <w:szCs w:val="28"/>
        </w:rPr>
        <w:t>Вы представляете, как бы было скучно,</w:t>
      </w:r>
    </w:p>
    <w:p w:rsidR="00E64D73" w:rsidRDefault="00E64D73" w:rsidP="00E64D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4D73">
        <w:rPr>
          <w:color w:val="000000"/>
          <w:sz w:val="28"/>
          <w:szCs w:val="28"/>
        </w:rPr>
        <w:t>Если б не было ни песен, ни чудес»</w:t>
      </w:r>
      <w:r>
        <w:rPr>
          <w:color w:val="000000"/>
          <w:sz w:val="28"/>
          <w:szCs w:val="28"/>
        </w:rPr>
        <w:t>.</w:t>
      </w: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64D73">
        <w:rPr>
          <w:color w:val="000000"/>
          <w:sz w:val="28"/>
          <w:szCs w:val="28"/>
        </w:rPr>
        <w:t>Сказка - это окно в мир знаний для дошкольников. Сказка - это волшебная игра, помогающая осмыслить все происходящее, адаптироваться ребенку в сложном мире. Вспоминая героев сказок, малыш представляет их детским путеводителем.</w:t>
      </w:r>
    </w:p>
    <w:p w:rsidR="00E64D73" w:rsidRPr="00E64D73" w:rsidRDefault="00E64D73" w:rsidP="00E64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4D73">
        <w:rPr>
          <w:color w:val="000000"/>
          <w:sz w:val="28"/>
          <w:szCs w:val="28"/>
        </w:rPr>
        <w:t>Музыкальная сказка еще интереснее, еще краше дает ребенку сознание чего-то необычного, фантастического.</w:t>
      </w:r>
      <w:r>
        <w:rPr>
          <w:color w:val="000000"/>
          <w:sz w:val="28"/>
          <w:szCs w:val="28"/>
        </w:rPr>
        <w:t xml:space="preserve"> </w:t>
      </w:r>
      <w:r w:rsidRPr="00E64D73">
        <w:rPr>
          <w:color w:val="000000"/>
          <w:sz w:val="28"/>
          <w:szCs w:val="28"/>
        </w:rPr>
        <w:t>Музыкальные сказки ребенок слушает более внимательно, ведь благодаря присутствию музыки, ребенок ярче воспринимает образы, наделяет их определенными человеческими качествами. Фантазия его работает в полную силу.</w:t>
      </w:r>
    </w:p>
    <w:p w:rsidR="00E64D73" w:rsidRPr="00E64D73" w:rsidRDefault="00E64D73" w:rsidP="00E64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D73">
        <w:rPr>
          <w:rFonts w:ascii="Times New Roman" w:hAnsi="Times New Roman" w:cs="Times New Roman"/>
          <w:sz w:val="28"/>
          <w:szCs w:val="28"/>
        </w:rPr>
        <w:t>Для любого праздника в домашнем кругу и в гостях прекрасно подойдут всеми любимые сказки, которые можно обыграть между всеми присутствующими взрослыми и детьми. И не обязательно при этом иметь целый арсенал музыкальных инструментов. Многие предметы, которые постоянно у нас под рукой, могут выступать в качестве шумовых инструментов. Это всё шуршащее, стучащее, звенящее. Конечно, при этом необходимо помнить и о безопасности ваших детей. Даже собственное тело является инструментом, с помощью которого можно издавать разнообразные звуки: щелчки пальцами, топот ногами, шлепки по коленям, по спине соседа, по плечам, осторожные удары кулачками по груди или удары кулачками друг о друга, шуршание ладонями, хлопки. Все это - небольшой список, который может пополниться остальными звуками, изобретенными вашей фантазией. Звуки собственного голоса также включаются в общее звучание сказки.</w:t>
      </w:r>
    </w:p>
    <w:p w:rsidR="00E64D73" w:rsidRPr="00E64D73" w:rsidRDefault="00E64D73" w:rsidP="00E64D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D73">
        <w:rPr>
          <w:rFonts w:ascii="Times New Roman" w:hAnsi="Times New Roman" w:cs="Times New Roman"/>
          <w:sz w:val="28"/>
          <w:szCs w:val="28"/>
        </w:rPr>
        <w:t>Для того чтобы обыграть сказку, необходимо подобрать соответствующий материал. Во-первых, исходим от того, сколько человек планируется вовлечь в сказку. Во-вторых, при большом количестве людей, выбираем материал, где один звук можно изобразить небольшой подгруппой. В этом случае можно интересно передать нарастание и утихание ветра, бурление ручейка, птичий хор и многое другое. В - третьих, если в группе присутствуют застенчивые дети, от которых трудно добиться изобразить какой-либо звук собственным голосом, предложите им шумовые инструменты. Например, шелест травы можно элементарно передать шуршащим пакетом, либо потереть в руках лист бумаги. В- четвертых, подобные сказки рекомендуется проводить в кругу, чтобы участники могли наблюдать друг за другом, предлагать свои идеи.</w:t>
      </w:r>
    </w:p>
    <w:p w:rsidR="00E64D73" w:rsidRPr="00575243" w:rsidRDefault="00E64D73" w:rsidP="005752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4D73">
        <w:rPr>
          <w:rFonts w:ascii="Times New Roman" w:hAnsi="Times New Roman" w:cs="Times New Roman"/>
          <w:sz w:val="28"/>
          <w:szCs w:val="28"/>
        </w:rPr>
        <w:t xml:space="preserve">У детей с помощью подобной деятельности развивается фантазия, творческая инициатива, эмоциональность, они учатся работать в команде. А если эта деятельность проходит в тесном сотрудничестве со взрослыми, то играть становится еще </w:t>
      </w:r>
      <w:r w:rsidRPr="00575243">
        <w:rPr>
          <w:rFonts w:ascii="Times New Roman" w:hAnsi="Times New Roman" w:cs="Times New Roman"/>
          <w:sz w:val="28"/>
          <w:szCs w:val="28"/>
        </w:rPr>
        <w:t>интереснее. Не бойтесь экспериментов, превратите свой дом в оркестр!</w:t>
      </w:r>
    </w:p>
    <w:p w:rsidR="00E64D73" w:rsidRPr="00575243" w:rsidRDefault="00575243" w:rsidP="005752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64D73" w:rsidRPr="00575243">
        <w:rPr>
          <w:color w:val="000000"/>
          <w:sz w:val="28"/>
          <w:szCs w:val="28"/>
        </w:rPr>
        <w:t xml:space="preserve">Активный ребенок после прослушивания сказки несколько раз, начинает подпевать героям, как бы представляя себя в сказочном мире. Он идет рука об руку с героем своей сказки, совершая добрые дела и правильные поступки. Можно сказать, что сказка – это важное средство развития личности ребенка, средство эстетического и </w:t>
      </w:r>
      <w:r w:rsidR="00E64D73" w:rsidRPr="00575243">
        <w:rPr>
          <w:color w:val="000000"/>
          <w:sz w:val="28"/>
          <w:szCs w:val="28"/>
        </w:rPr>
        <w:lastRenderedPageBreak/>
        <w:t>нравственного воспитания детей. Она влияет на формирование нравственных чувств и оценок, норм поведения, на воспитание эстетического восприятия и эстетических чувств.</w:t>
      </w:r>
      <w:r>
        <w:rPr>
          <w:color w:val="000000"/>
          <w:sz w:val="28"/>
          <w:szCs w:val="28"/>
        </w:rPr>
        <w:t xml:space="preserve"> </w:t>
      </w:r>
      <w:r w:rsidR="00E64D73" w:rsidRPr="00575243">
        <w:rPr>
          <w:color w:val="000000"/>
          <w:sz w:val="28"/>
          <w:szCs w:val="28"/>
        </w:rPr>
        <w:t>Обратите внимание на то, сколько много музыки в этих сказках. Каждый герой имеет свою музыкальную тему, свою песню, музыка сопровождает героя через се повествование и по музыкальной интонации ребенок понимает даже то, о чем не говорится в сказке - тревогу, грусть, радость, волнение. Ребенок ярче сопереживает героям, он живет в сказке.</w:t>
      </w:r>
    </w:p>
    <w:p w:rsidR="00E64D73" w:rsidRPr="00575243" w:rsidRDefault="00E64D73" w:rsidP="005752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5243">
        <w:rPr>
          <w:color w:val="000000"/>
          <w:sz w:val="28"/>
          <w:szCs w:val="28"/>
        </w:rPr>
        <w:t> </w:t>
      </w:r>
      <w:r w:rsidR="00575243">
        <w:rPr>
          <w:color w:val="000000"/>
          <w:sz w:val="28"/>
          <w:szCs w:val="28"/>
        </w:rPr>
        <w:t xml:space="preserve">     </w:t>
      </w:r>
      <w:r w:rsidRPr="00575243">
        <w:rPr>
          <w:color w:val="000000"/>
          <w:sz w:val="28"/>
          <w:szCs w:val="28"/>
        </w:rPr>
        <w:t>После прослушивания музыкальной сказки для полноты впечатлений поговорите с ребенком о сказке. Пусть он поделится своими впечатлениями, пока они еще свежи в его восприятии. Вы заметите, что о время рассказа ваш ребенок будет сопровождать рассказ отрывками из песен или будет рассказывать о том, какие глубокие эмоции он пережил. Этому всему способствует присутствие музыки в сказках.</w:t>
      </w:r>
    </w:p>
    <w:p w:rsidR="00E64D73" w:rsidRPr="00575243" w:rsidRDefault="00575243" w:rsidP="005752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="00E64D73" w:rsidRPr="00575243">
        <w:rPr>
          <w:color w:val="000000"/>
          <w:sz w:val="28"/>
          <w:szCs w:val="28"/>
        </w:rPr>
        <w:t>Сказка - это чудесный волшебный мир, где всегда побеждает добро. Любите сказки!</w:t>
      </w:r>
    </w:p>
    <w:p w:rsidR="008C4CE0" w:rsidRPr="00575243" w:rsidRDefault="008C4CE0" w:rsidP="005752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4CE0" w:rsidRPr="00575243" w:rsidSect="00E64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73"/>
    <w:rsid w:val="00575243"/>
    <w:rsid w:val="008C4CE0"/>
    <w:rsid w:val="00E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48EE-A398-4862-8F79-C0CAF4E9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2023-07-17T07:52:00Z</dcterms:created>
  <dcterms:modified xsi:type="dcterms:W3CDTF">2023-07-17T08:05:00Z</dcterms:modified>
</cp:coreProperties>
</file>